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F02FA" w14:textId="77777777" w:rsidR="00287560" w:rsidRPr="00287560" w:rsidRDefault="00287560" w:rsidP="002875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7560">
        <w:rPr>
          <w:rFonts w:ascii="Times New Roman" w:hAnsi="Times New Roman" w:cs="Times New Roman"/>
          <w:b/>
          <w:bCs/>
          <w:sz w:val="24"/>
          <w:szCs w:val="24"/>
        </w:rPr>
        <w:t>Betreff: Beste Wünsche zur Hochzeit</w:t>
      </w:r>
    </w:p>
    <w:p w14:paraId="0FB20591" w14:textId="77777777" w:rsidR="00287560" w:rsidRPr="00287560" w:rsidRDefault="00287560" w:rsidP="002875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8C4FDC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Liebe Melanie,</w:t>
      </w:r>
    </w:p>
    <w:p w14:paraId="10E09001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b/>
          <w:bCs/>
          <w:sz w:val="24"/>
          <w:szCs w:val="24"/>
        </w:rPr>
        <w:t>„Glück ist, wenn man jemanden findet, der die Melodie deines Herzens kennt und sie mit dir gemeinsam singt.“</w:t>
      </w:r>
      <w:r w:rsidRPr="00287560">
        <w:rPr>
          <w:rFonts w:ascii="Times New Roman" w:hAnsi="Times New Roman" w:cs="Times New Roman"/>
          <w:sz w:val="24"/>
          <w:szCs w:val="24"/>
        </w:rPr>
        <w:t xml:space="preserve"> (Quelle unbekannt)</w:t>
      </w:r>
    </w:p>
    <w:p w14:paraId="12012B1E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Diesen „Jemand“ hast du, liebe Melanie, gefunden, und ihr habt euch entschlossen, von nun an gemeinsam durchs Leben zu gehen. Herzlichen Glückwunsch zu eurer Hochzeit!</w:t>
      </w:r>
    </w:p>
    <w:p w14:paraId="51DFCC94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Möge die Melodie eurer Herzen auf immer laut und in Harmonie erklingen – ganz gleich, welche Tonlage das Leben anschlägt.</w:t>
      </w:r>
    </w:p>
    <w:p w14:paraId="11B829D4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Und möge eure Partnerschaft mit jedem Tag noch stärker werden.</w:t>
      </w:r>
    </w:p>
    <w:p w14:paraId="6129583F" w14:textId="77777777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 xml:space="preserve">Für euer Ehe-Duett wünsche ich euch das Allerbeste: vor allem viel Lachen, Liebe und Freude – </w:t>
      </w:r>
      <w:proofErr w:type="gramStart"/>
      <w:r w:rsidRPr="00287560">
        <w:rPr>
          <w:rFonts w:ascii="Times New Roman" w:hAnsi="Times New Roman" w:cs="Times New Roman"/>
          <w:sz w:val="24"/>
          <w:szCs w:val="24"/>
        </w:rPr>
        <w:t>selbst</w:t>
      </w:r>
      <w:proofErr w:type="gramEnd"/>
      <w:r w:rsidRPr="00287560">
        <w:rPr>
          <w:rFonts w:ascii="Times New Roman" w:hAnsi="Times New Roman" w:cs="Times New Roman"/>
          <w:sz w:val="24"/>
          <w:szCs w:val="24"/>
        </w:rPr>
        <w:t xml:space="preserve"> wenn mal ein schiefer Ton fällt.</w:t>
      </w:r>
    </w:p>
    <w:p w14:paraId="579380A3" w14:textId="77777777" w:rsid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Herzliche Grüße</w:t>
      </w:r>
    </w:p>
    <w:p w14:paraId="0A2B4580" w14:textId="7049BAE3" w:rsidR="00287560" w:rsidRPr="00287560" w:rsidRDefault="00287560" w:rsidP="00287560">
      <w:pPr>
        <w:rPr>
          <w:rFonts w:ascii="Times New Roman" w:hAnsi="Times New Roman" w:cs="Times New Roman"/>
          <w:sz w:val="24"/>
          <w:szCs w:val="24"/>
        </w:rPr>
      </w:pPr>
      <w:r w:rsidRPr="00287560">
        <w:rPr>
          <w:rFonts w:ascii="Times New Roman" w:hAnsi="Times New Roman" w:cs="Times New Roman"/>
          <w:sz w:val="24"/>
          <w:szCs w:val="24"/>
        </w:rPr>
        <w:t>Flora Lila</w:t>
      </w:r>
    </w:p>
    <w:p w14:paraId="3EB8EA4A" w14:textId="39160675" w:rsidR="00A6606D" w:rsidRPr="00287560" w:rsidRDefault="00287560" w:rsidP="00287560">
      <w:r w:rsidRPr="00287560">
        <w:rPr>
          <w:rFonts w:ascii="Times New Roman" w:hAnsi="Times New Roman" w:cs="Times New Roman"/>
          <w:sz w:val="24"/>
          <w:szCs w:val="24"/>
        </w:rPr>
        <w:t>Leitung … (Abteilung)</w:t>
      </w:r>
    </w:p>
    <w:sectPr w:rsidR="00A6606D" w:rsidRPr="0028756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84C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87560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3B27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40D8A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1442C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70E8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2026-04-23T10:35:00Z</dcterms:created>
  <dcterms:modified xsi:type="dcterms:W3CDTF">2026-04-23T10:35:00Z</dcterms:modified>
</cp:coreProperties>
</file>