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1413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C00">
        <w:rPr>
          <w:rFonts w:ascii="Times New Roman" w:hAnsi="Times New Roman" w:cs="Times New Roman"/>
          <w:b/>
          <w:bCs/>
          <w:sz w:val="24"/>
          <w:szCs w:val="24"/>
        </w:rPr>
        <w:t>Betreff: Schöne Weihnachten für Sie und Ihr Team</w:t>
      </w:r>
    </w:p>
    <w:p w14:paraId="76891E60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34D1B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F4449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6D0C00">
        <w:rPr>
          <w:rFonts w:ascii="Times New Roman" w:hAnsi="Times New Roman" w:cs="Times New Roman"/>
          <w:sz w:val="24"/>
          <w:szCs w:val="24"/>
        </w:rPr>
        <w:t>Rutschke</w:t>
      </w:r>
      <w:proofErr w:type="spellEnd"/>
      <w:r w:rsidRPr="006D0C00">
        <w:rPr>
          <w:rFonts w:ascii="Times New Roman" w:hAnsi="Times New Roman" w:cs="Times New Roman"/>
          <w:sz w:val="24"/>
          <w:szCs w:val="24"/>
        </w:rPr>
        <w:t>,</w:t>
      </w:r>
    </w:p>
    <w:p w14:paraId="3F0B1BCD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B5E4A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als Kind war ich davon beeindruckt, was die fleißigen Helfer des Weihnachtsmannes in kürzester Zeit alles schaffen.</w:t>
      </w:r>
    </w:p>
    <w:p w14:paraId="47C77CAD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D1872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Heute weiß ich aus Erfahrung: Es kommt auf den richtigen Partner an!</w:t>
      </w:r>
    </w:p>
    <w:p w14:paraId="60269799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FA5E8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Und den haben wir in Ihnen und Ihrem Unternehmen gefunden. Danke für all das, was wir 2025 gemeinsam geschafft haben.</w:t>
      </w:r>
    </w:p>
    <w:p w14:paraId="6F368F52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C7C9D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Danke für die erfolgreiche Kooperation und die großartige Unterstützung durch Ihr Team.</w:t>
      </w:r>
    </w:p>
    <w:p w14:paraId="7D685C30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569E0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Ihnen und Ihren Mitarbeitenden wünsche ich nun eine erholsame Weihnachtszeit und ein frohes Fest für alle, die Weihnachten feiern.</w:t>
      </w:r>
    </w:p>
    <w:p w14:paraId="17F68A65" w14:textId="77777777" w:rsidR="006D0C00" w:rsidRP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9B26E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Herzliche Grüße</w:t>
      </w:r>
    </w:p>
    <w:p w14:paraId="299877DD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93C16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Johannes Fischer</w:t>
      </w:r>
    </w:p>
    <w:p w14:paraId="2C86D30E" w14:textId="77777777" w:rsidR="006D0C00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6F314" w14:textId="3082FF3F" w:rsidR="00B13FE9" w:rsidRPr="00802E3E" w:rsidRDefault="006D0C00" w:rsidP="006D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C00">
        <w:rPr>
          <w:rFonts w:ascii="Times New Roman" w:hAnsi="Times New Roman" w:cs="Times New Roman"/>
          <w:sz w:val="24"/>
          <w:szCs w:val="24"/>
        </w:rPr>
        <w:t>Geschäftsführer</w:t>
      </w:r>
    </w:p>
    <w:sectPr w:rsidR="00B13FE9" w:rsidRPr="00802E3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533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25D"/>
    <w:rsid w:val="0017038A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16FD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0C00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77A19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2E3E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2F54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1484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708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318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3FE9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3A79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2025-11-14T13:17:00Z</dcterms:created>
  <dcterms:modified xsi:type="dcterms:W3CDTF">2025-11-14T13:18:00Z</dcterms:modified>
</cp:coreProperties>
</file>