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DA1" w14:textId="2F257F80" w:rsidR="00190C13" w:rsidRDefault="00E31A52" w:rsidP="00190C13">
      <w:pPr>
        <w:spacing w:before="120" w:after="120"/>
        <w:rPr>
          <w:rFonts w:asciiTheme="minorHAnsi" w:hAnsiTheme="minorHAnsi" w:cs="Arial"/>
        </w:rPr>
      </w:pPr>
      <w:r w:rsidRPr="00E31A52">
        <w:rPr>
          <w:rFonts w:asciiTheme="minorHAnsi" w:hAnsiTheme="minorHAnsi" w:cs="Arial"/>
          <w:b/>
          <w:color w:val="FF0000"/>
          <w:sz w:val="32"/>
          <w:szCs w:val="32"/>
        </w:rPr>
        <w:t>Schnell-Test: Bin ich eine Perfektionistin?</w:t>
      </w:r>
    </w:p>
    <w:tbl>
      <w:tblPr>
        <w:tblStyle w:val="Tabellenraster"/>
        <w:tblW w:w="7933" w:type="dxa"/>
        <w:tblLayout w:type="fixed"/>
        <w:tblLook w:val="04A0" w:firstRow="1" w:lastRow="0" w:firstColumn="1" w:lastColumn="0" w:noHBand="0" w:noVBand="1"/>
      </w:tblPr>
      <w:tblGrid>
        <w:gridCol w:w="6658"/>
        <w:gridCol w:w="567"/>
        <w:gridCol w:w="708"/>
      </w:tblGrid>
      <w:tr w:rsidR="00762AED" w:rsidRPr="00762AED" w14:paraId="30F5C071" w14:textId="10FF9149" w:rsidTr="00762AED">
        <w:trPr>
          <w:trHeight w:val="547"/>
        </w:trPr>
        <w:tc>
          <w:tcPr>
            <w:tcW w:w="6658" w:type="dxa"/>
            <w:shd w:val="clear" w:color="auto" w:fill="FFE599" w:themeFill="accent4" w:themeFillTint="66"/>
          </w:tcPr>
          <w:p w14:paraId="281B0E06" w14:textId="7F2CC29F" w:rsidR="00762AED" w:rsidRPr="00762AED" w:rsidRDefault="00762AED" w:rsidP="00762AE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E599" w:themeFill="accent4" w:themeFillTint="66"/>
          </w:tcPr>
          <w:p w14:paraId="0E2EF827" w14:textId="04EFE1F0" w:rsidR="00762AED" w:rsidRPr="00762AED" w:rsidRDefault="00762AED" w:rsidP="00762A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2AED">
              <w:rPr>
                <w:rFonts w:asciiTheme="minorHAnsi" w:hAnsiTheme="minorHAnsi"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708" w:type="dxa"/>
            <w:shd w:val="clear" w:color="auto" w:fill="FFE599" w:themeFill="accent4" w:themeFillTint="66"/>
          </w:tcPr>
          <w:p w14:paraId="377556EA" w14:textId="65AB2A62" w:rsidR="00762AED" w:rsidRPr="00762AED" w:rsidRDefault="00762AED" w:rsidP="00762A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2AED">
              <w:rPr>
                <w:rFonts w:asciiTheme="minorHAnsi" w:hAnsiTheme="minorHAnsi" w:cstheme="minorHAnsi"/>
                <w:b/>
                <w:sz w:val="20"/>
                <w:szCs w:val="20"/>
              </w:rPr>
              <w:t>Nein</w:t>
            </w:r>
          </w:p>
        </w:tc>
      </w:tr>
      <w:tr w:rsidR="00762AED" w:rsidRPr="00BD4E4F" w14:paraId="695EE9D1" w14:textId="77777777" w:rsidTr="00762AED">
        <w:trPr>
          <w:trHeight w:val="547"/>
        </w:trPr>
        <w:tc>
          <w:tcPr>
            <w:tcW w:w="6658" w:type="dxa"/>
            <w:shd w:val="clear" w:color="auto" w:fill="FFF2CC" w:themeFill="accent4" w:themeFillTint="33"/>
          </w:tcPr>
          <w:p w14:paraId="32DD8511" w14:textId="1E29974B" w:rsidR="00762AED" w:rsidRPr="00762AED" w:rsidRDefault="00762AED" w:rsidP="00762AED">
            <w:pPr>
              <w:rPr>
                <w:rFonts w:asciiTheme="minorHAnsi" w:hAnsiTheme="minorHAnsi" w:cstheme="minorHAnsi"/>
                <w:bCs/>
              </w:rPr>
            </w:pPr>
            <w:r w:rsidRPr="00762AED">
              <w:rPr>
                <w:rFonts w:asciiTheme="minorHAnsi" w:hAnsiTheme="minorHAnsi" w:cstheme="minorHAnsi"/>
                <w:bCs/>
              </w:rPr>
              <w:t>Fällt es Ihnen schwer, wichtige Aufgaben anderen zu übertragen?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62AED">
              <w:rPr>
                <w:rFonts w:asciiTheme="minorHAnsi" w:hAnsiTheme="minorHAnsi" w:cstheme="minorHAnsi"/>
                <w:bCs/>
              </w:rPr>
              <w:t>Erledigen Sie solche Aufgaben lieber selbst?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4497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2CC" w:themeFill="accent4" w:themeFillTint="33"/>
              </w:tcPr>
              <w:p w14:paraId="7746AB8C" w14:textId="40025995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5058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2CC" w:themeFill="accent4" w:themeFillTint="33"/>
              </w:tcPr>
              <w:p w14:paraId="6D3019E9" w14:textId="35337AE0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BD4E4F" w14:paraId="06582900" w14:textId="2B942E18" w:rsidTr="00762AED">
        <w:trPr>
          <w:trHeight w:val="547"/>
        </w:trPr>
        <w:tc>
          <w:tcPr>
            <w:tcW w:w="6658" w:type="dxa"/>
            <w:shd w:val="clear" w:color="auto" w:fill="auto"/>
          </w:tcPr>
          <w:p w14:paraId="5BC705B0" w14:textId="6DC12B18" w:rsidR="00762AED" w:rsidRPr="00417573" w:rsidRDefault="00762AED" w:rsidP="00762AED">
            <w:pPr>
              <w:rPr>
                <w:rFonts w:asciiTheme="minorHAnsi" w:hAnsiTheme="minorHAnsi" w:cstheme="minorHAnsi"/>
                <w:bCs/>
              </w:rPr>
            </w:pPr>
            <w:r w:rsidRPr="00762AED">
              <w:rPr>
                <w:rFonts w:asciiTheme="minorHAnsi" w:hAnsiTheme="minorHAnsi" w:cstheme="minorHAnsi"/>
                <w:bCs/>
              </w:rPr>
              <w:t>Gelingt es Ihnen fast immer, für alle Eventualitäten vorzusorgen?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62AED">
              <w:rPr>
                <w:rFonts w:asciiTheme="minorHAnsi" w:hAnsiTheme="minorHAnsi" w:cstheme="minorHAnsi"/>
                <w:bCs/>
              </w:rPr>
              <w:t>Beispiel: Für den Fall eines WLAN-Ausfalls während Meetings halten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62AED">
              <w:rPr>
                <w:rFonts w:asciiTheme="minorHAnsi" w:hAnsiTheme="minorHAnsi" w:cstheme="minorHAnsi"/>
                <w:bCs/>
              </w:rPr>
              <w:t>Sie stets einen Ausdruck der Präsentation für alle Anwesenden bereit.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5788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7D321B8F" w14:textId="7520220F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7215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</w:tcPr>
              <w:p w14:paraId="6EB91573" w14:textId="7672AB7D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BD4E4F" w14:paraId="045046D7" w14:textId="4D78C899" w:rsidTr="00762AED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1D02825F" w14:textId="51A0BF48" w:rsidR="00762AED" w:rsidRPr="00417573" w:rsidRDefault="00762AED" w:rsidP="00762A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Leiden Sie unter Existenzängsten? Angst, Ihre Stelle zu verlieren?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Angst, beruflich falsch eingeschätzt zu werden? Angst, schlechter als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andere zu sein?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164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2CC" w:themeFill="accent4" w:themeFillTint="33"/>
              </w:tcPr>
              <w:p w14:paraId="0979E2BF" w14:textId="646C3395" w:rsidR="00762AED" w:rsidRPr="00BD4E4F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4766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2CC" w:themeFill="accent4" w:themeFillTint="33"/>
              </w:tcPr>
              <w:p w14:paraId="2DB47E1C" w14:textId="59EDD5D2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BD4E4F" w14:paraId="036DD081" w14:textId="0056BA90" w:rsidTr="00762AED">
        <w:trPr>
          <w:trHeight w:val="557"/>
        </w:trPr>
        <w:tc>
          <w:tcPr>
            <w:tcW w:w="6658" w:type="dxa"/>
            <w:shd w:val="clear" w:color="auto" w:fill="auto"/>
          </w:tcPr>
          <w:p w14:paraId="34CF762D" w14:textId="5B1C48C3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 xml:space="preserve">Stellen Sie in puncto Leistung eher hohe Ansprüche an sich selbst? 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3611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15F56D46" w14:textId="69625B7C" w:rsidR="00762AED" w:rsidRPr="00BD4E4F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7746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</w:tcPr>
              <w:p w14:paraId="1A3FD73E" w14:textId="1E4887D1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BD4E4F" w14:paraId="214350BD" w14:textId="1E313075" w:rsidTr="00762AED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22F92F7D" w14:textId="0A942FA7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Stimmen Sie folgender Aussage zu: „Der zweite Gewinner ist der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erste Verlierer“?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511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2CC" w:themeFill="accent4" w:themeFillTint="33"/>
              </w:tcPr>
              <w:p w14:paraId="4C9F95D1" w14:textId="7D5C9110" w:rsidR="00762AED" w:rsidRPr="00BD4E4F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8861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2CC" w:themeFill="accent4" w:themeFillTint="33"/>
              </w:tcPr>
              <w:p w14:paraId="601CAC8F" w14:textId="710C00DB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BD4E4F" w14:paraId="7B91B48C" w14:textId="4714D4DF" w:rsidTr="00762AED">
        <w:trPr>
          <w:trHeight w:val="557"/>
        </w:trPr>
        <w:tc>
          <w:tcPr>
            <w:tcW w:w="6658" w:type="dxa"/>
            <w:shd w:val="clear" w:color="auto" w:fill="auto"/>
          </w:tcPr>
          <w:p w14:paraId="4B62BD71" w14:textId="4271D76E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Erstaunen Sie Ihren Chef oft, weil Sie mehr leisten als verlangt ist?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96604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260A7E08" w14:textId="3DC3FCAF" w:rsidR="00762AED" w:rsidRPr="00BD4E4F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8464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</w:tcPr>
              <w:p w14:paraId="05375093" w14:textId="1C99D96D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BD4E4F" w14:paraId="3C7B69D1" w14:textId="361AB78C" w:rsidTr="00762AED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256A6BCE" w14:textId="6ABEF6E9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Fällt es Ihnen schwer, sich auf andere zu verlassen? Arbeiten Sie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nach dem Motto „Vertrauen ist gut, Kontrolle ist besser“?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6620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2CC" w:themeFill="accent4" w:themeFillTint="33"/>
              </w:tcPr>
              <w:p w14:paraId="7EB68E3B" w14:textId="7D1499B0" w:rsidR="00762AED" w:rsidRPr="00BD4E4F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3566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2CC" w:themeFill="accent4" w:themeFillTint="33"/>
              </w:tcPr>
              <w:p w14:paraId="3A004CC7" w14:textId="09AD251A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BD4E4F" w14:paraId="73737E9A" w14:textId="388E3CBE" w:rsidTr="00762AED">
        <w:trPr>
          <w:trHeight w:val="557"/>
        </w:trPr>
        <w:tc>
          <w:tcPr>
            <w:tcW w:w="6658" w:type="dxa"/>
            <w:shd w:val="clear" w:color="auto" w:fill="auto"/>
          </w:tcPr>
          <w:p w14:paraId="58687D39" w14:textId="1C2668DD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Ist es Ihnen sehr wichtig, was andere von Ihnen denken?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88406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3B98E41A" w14:textId="0D3CB1D5" w:rsidR="00762AED" w:rsidRPr="00BD4E4F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2817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</w:tcPr>
              <w:p w14:paraId="43BD25AE" w14:textId="4606EB9C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417573" w14:paraId="68898B52" w14:textId="6143005E" w:rsidTr="00762AED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74DBC55C" w14:textId="386F6021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 xml:space="preserve">Ist es Ihnen </w:t>
            </w:r>
            <w:proofErr w:type="gramStart"/>
            <w:r w:rsidRPr="00762AED">
              <w:rPr>
                <w:rFonts w:asciiTheme="minorHAnsi" w:hAnsiTheme="minorHAnsi" w:cstheme="minorHAnsi"/>
              </w:rPr>
              <w:t>extrem unangenehm</w:t>
            </w:r>
            <w:proofErr w:type="gramEnd"/>
            <w:r w:rsidRPr="00762AED">
              <w:rPr>
                <w:rFonts w:asciiTheme="minorHAnsi" w:hAnsiTheme="minorHAnsi" w:cstheme="minorHAnsi"/>
              </w:rPr>
              <w:t>, wenn andere Sie bei einem Fehler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„ertappen“?</w:t>
            </w:r>
          </w:p>
        </w:tc>
        <w:sdt>
          <w:sdtPr>
            <w:rPr>
              <w:rFonts w:asciiTheme="minorHAnsi" w:hAnsiTheme="minorHAnsi" w:cstheme="minorHAnsi"/>
            </w:rPr>
            <w:id w:val="-65446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2CC" w:themeFill="accent4" w:themeFillTint="33"/>
              </w:tcPr>
              <w:p w14:paraId="2E2F52D5" w14:textId="39F4DCDB" w:rsidR="00762AED" w:rsidRPr="00417573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2197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2CC" w:themeFill="accent4" w:themeFillTint="33"/>
              </w:tcPr>
              <w:p w14:paraId="6271FAB3" w14:textId="1E14D2C2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417573" w14:paraId="74DD34BC" w14:textId="49AB9C17" w:rsidTr="00762AED">
        <w:trPr>
          <w:trHeight w:val="557"/>
        </w:trPr>
        <w:tc>
          <w:tcPr>
            <w:tcW w:w="6658" w:type="dxa"/>
            <w:shd w:val="clear" w:color="auto" w:fill="auto"/>
          </w:tcPr>
          <w:p w14:paraId="3A020D10" w14:textId="38C14555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Haben Sie oft das Gefühl, etwas besser zu wissen als andere?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5998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7BBBF61A" w14:textId="051BD713" w:rsidR="00762AED" w:rsidRPr="00417573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703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</w:tcPr>
              <w:p w14:paraId="578FE9E2" w14:textId="7803CD8F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417573" w14:paraId="73ABF9D1" w14:textId="470C6089" w:rsidTr="00762AED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489D036D" w14:textId="5A4F2855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 xml:space="preserve">Arbeiten Sie lieber allein als im Team? p </w:t>
            </w:r>
            <w:proofErr w:type="spellStart"/>
            <w:r w:rsidRPr="00762AED">
              <w:rPr>
                <w:rFonts w:asciiTheme="minorHAnsi" w:hAnsiTheme="minorHAnsi" w:cstheme="minorHAnsi"/>
              </w:rPr>
              <w:t>p</w:t>
            </w:r>
            <w:proofErr w:type="spellEnd"/>
          </w:p>
        </w:tc>
        <w:sdt>
          <w:sdtPr>
            <w:rPr>
              <w:rFonts w:asciiTheme="minorHAnsi" w:hAnsiTheme="minorHAnsi" w:cstheme="minorHAnsi"/>
            </w:rPr>
            <w:id w:val="80828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2CC" w:themeFill="accent4" w:themeFillTint="33"/>
              </w:tcPr>
              <w:p w14:paraId="4A993C52" w14:textId="39FA05F3" w:rsidR="00762AED" w:rsidRPr="00417573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8160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2CC" w:themeFill="accent4" w:themeFillTint="33"/>
              </w:tcPr>
              <w:p w14:paraId="40E05504" w14:textId="5C8486DC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417573" w14:paraId="376589F3" w14:textId="77777777" w:rsidTr="00762AED">
        <w:trPr>
          <w:trHeight w:val="557"/>
        </w:trPr>
        <w:tc>
          <w:tcPr>
            <w:tcW w:w="6658" w:type="dxa"/>
            <w:shd w:val="clear" w:color="auto" w:fill="auto"/>
          </w:tcPr>
          <w:p w14:paraId="33E9C194" w14:textId="22C46950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Trifft folgende Aussage auf Sie zu: „Wenn mir einmal ein Fehler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unterläuft, gehe ich hart mit mir ins Gericht. Ein einmal gemachter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Fehler unterläuft mir garantiert kein zweites Mal.“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4952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29B40A4E" w14:textId="0FCD3B91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6596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</w:tcPr>
              <w:p w14:paraId="7AFC2D5F" w14:textId="21489E73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62AED" w:rsidRPr="00417573" w14:paraId="67431ABD" w14:textId="77777777" w:rsidTr="00762AED">
        <w:trPr>
          <w:trHeight w:val="557"/>
        </w:trPr>
        <w:tc>
          <w:tcPr>
            <w:tcW w:w="6658" w:type="dxa"/>
            <w:shd w:val="clear" w:color="auto" w:fill="FFF2CC" w:themeFill="accent4" w:themeFillTint="33"/>
          </w:tcPr>
          <w:p w14:paraId="69EED8FC" w14:textId="3625CEDF" w:rsidR="00762AED" w:rsidRPr="00417573" w:rsidRDefault="00762AED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r w:rsidRPr="00762AED">
              <w:rPr>
                <w:rFonts w:asciiTheme="minorHAnsi" w:hAnsiTheme="minorHAnsi" w:cstheme="minorHAnsi"/>
              </w:rPr>
              <w:t>Trifft es Ihrer Meinung nach zu, dass jemand, der nach dem Motto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„Fehler sind dazu da, gemacht zu werden“ arbeitet, nur mittelmäßige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2AED">
              <w:rPr>
                <w:rFonts w:asciiTheme="minorHAnsi" w:hAnsiTheme="minorHAnsi" w:cstheme="minorHAnsi"/>
              </w:rPr>
              <w:t>oder schlechte Arbeitsergebnisse erzielt?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2915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2CC" w:themeFill="accent4" w:themeFillTint="33"/>
              </w:tcPr>
              <w:p w14:paraId="0B072DF7" w14:textId="4EDF6EA5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308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2CC" w:themeFill="accent4" w:themeFillTint="33"/>
              </w:tcPr>
              <w:p w14:paraId="2D7B1E38" w14:textId="0BC5194D" w:rsidR="00762AED" w:rsidRDefault="00762AED" w:rsidP="00762AE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5499FD6" w14:textId="77777777" w:rsidR="002B29C1" w:rsidRPr="00417573" w:rsidRDefault="002B29C1" w:rsidP="00112981">
      <w:pPr>
        <w:spacing w:before="120" w:after="120"/>
        <w:rPr>
          <w:rFonts w:asciiTheme="minorHAnsi" w:hAnsiTheme="minorHAnsi" w:cstheme="minorHAnsi"/>
        </w:rPr>
      </w:pPr>
    </w:p>
    <w:sectPr w:rsidR="002B29C1" w:rsidRPr="00417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12981"/>
    <w:rsid w:val="00117E6C"/>
    <w:rsid w:val="00131B03"/>
    <w:rsid w:val="001458D6"/>
    <w:rsid w:val="00190C13"/>
    <w:rsid w:val="002222A7"/>
    <w:rsid w:val="00254F31"/>
    <w:rsid w:val="002B29C1"/>
    <w:rsid w:val="003B2D79"/>
    <w:rsid w:val="004006F3"/>
    <w:rsid w:val="00406670"/>
    <w:rsid w:val="00417573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62AED"/>
    <w:rsid w:val="00775B1D"/>
    <w:rsid w:val="007A5481"/>
    <w:rsid w:val="007A6408"/>
    <w:rsid w:val="007E00B3"/>
    <w:rsid w:val="007E0790"/>
    <w:rsid w:val="00823F5B"/>
    <w:rsid w:val="00907483"/>
    <w:rsid w:val="00927A87"/>
    <w:rsid w:val="009A3690"/>
    <w:rsid w:val="009C48F8"/>
    <w:rsid w:val="00AA44F7"/>
    <w:rsid w:val="00B958BD"/>
    <w:rsid w:val="00BD4E4F"/>
    <w:rsid w:val="00C2684F"/>
    <w:rsid w:val="00CA1EEC"/>
    <w:rsid w:val="00CC5CBB"/>
    <w:rsid w:val="00CE1F41"/>
    <w:rsid w:val="00CF6FF3"/>
    <w:rsid w:val="00D05D30"/>
    <w:rsid w:val="00E31A52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B79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2023-03-22T09:00:00Z</dcterms:created>
  <dcterms:modified xsi:type="dcterms:W3CDTF">2023-03-22T09:36:00Z</dcterms:modified>
</cp:coreProperties>
</file>