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7920" w14:textId="22322AA1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C14CC">
        <w:rPr>
          <w:rFonts w:ascii="Times New Roman" w:hAnsi="Times New Roman" w:cs="Times New Roman"/>
          <w:sz w:val="24"/>
          <w:szCs w:val="24"/>
        </w:rPr>
        <w:t>sammler-vertrieb@müllerundmeier.de</w:t>
      </w:r>
    </w:p>
    <w:p w14:paraId="024382CA" w14:textId="71971C66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8D0F9DB" w14:textId="2739D613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C14CC">
        <w:rPr>
          <w:rFonts w:ascii="Times New Roman" w:hAnsi="Times New Roman" w:cs="Times New Roman"/>
          <w:sz w:val="24"/>
          <w:szCs w:val="24"/>
        </w:rPr>
        <w:t>Unser neues Schulungsangebot</w:t>
      </w:r>
    </w:p>
    <w:p w14:paraId="040E4EDB" w14:textId="77777777" w:rsid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4C7D4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3EA9F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Liebes Vertriebsteam,</w:t>
      </w:r>
    </w:p>
    <w:p w14:paraId="2F7C9F0B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BB4F3" w14:textId="6805686A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der österreichisch-amerikanische Psychologe und Pionier der Marktpsychologie, Ernest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4CC">
        <w:rPr>
          <w:rFonts w:ascii="Times New Roman" w:hAnsi="Times New Roman" w:cs="Times New Roman"/>
          <w:sz w:val="24"/>
          <w:szCs w:val="24"/>
        </w:rPr>
        <w:t>Dichter, sagte:</w:t>
      </w:r>
    </w:p>
    <w:p w14:paraId="47D9BCCC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CB4F4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4CC">
        <w:rPr>
          <w:rFonts w:ascii="Times New Roman" w:hAnsi="Times New Roman" w:cs="Times New Roman"/>
          <w:b/>
          <w:sz w:val="24"/>
          <w:szCs w:val="24"/>
        </w:rPr>
        <w:t>„Man kann alles verkaufen, wenn es gerade in Mode ist. Das Problem besteht darin, es in Mode zu bringen.“</w:t>
      </w:r>
    </w:p>
    <w:p w14:paraId="5926BC1F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BD60A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 xml:space="preserve">Und um das zu schaffen und unsere Produkte (Dienstleistungen) noch leichter „in Mode zu bringen”, bieten wir Ihnen ein neues E-Learning-Programm an. Es reicht von </w:t>
      </w:r>
      <w:r w:rsidRPr="00FC14CC">
        <w:rPr>
          <w:rFonts w:ascii="Times New Roman" w:hAnsi="Times New Roman" w:cs="Times New Roman"/>
          <w:b/>
          <w:sz w:val="24"/>
          <w:szCs w:val="24"/>
        </w:rPr>
        <w:t>Rhetorik</w:t>
      </w:r>
      <w:r w:rsidRPr="00FC14CC">
        <w:rPr>
          <w:rFonts w:ascii="Times New Roman" w:hAnsi="Times New Roman" w:cs="Times New Roman"/>
          <w:sz w:val="24"/>
          <w:szCs w:val="24"/>
        </w:rPr>
        <w:t xml:space="preserve"> über </w:t>
      </w:r>
      <w:r w:rsidRPr="00FC14CC">
        <w:rPr>
          <w:rFonts w:ascii="Times New Roman" w:hAnsi="Times New Roman" w:cs="Times New Roman"/>
          <w:b/>
          <w:sz w:val="24"/>
          <w:szCs w:val="24"/>
        </w:rPr>
        <w:t>Verkaufstraining</w:t>
      </w:r>
      <w:r w:rsidRPr="00FC14CC">
        <w:rPr>
          <w:rFonts w:ascii="Times New Roman" w:hAnsi="Times New Roman" w:cs="Times New Roman"/>
          <w:sz w:val="24"/>
          <w:szCs w:val="24"/>
        </w:rPr>
        <w:t xml:space="preserve"> bis hin zur </w:t>
      </w:r>
      <w:r w:rsidRPr="00FC14CC">
        <w:rPr>
          <w:rFonts w:ascii="Times New Roman" w:hAnsi="Times New Roman" w:cs="Times New Roman"/>
          <w:b/>
          <w:sz w:val="24"/>
          <w:szCs w:val="24"/>
        </w:rPr>
        <w:t>Kundenpsychologie</w:t>
      </w:r>
      <w:r w:rsidRPr="00FC14CC">
        <w:rPr>
          <w:rFonts w:ascii="Times New Roman" w:hAnsi="Times New Roman" w:cs="Times New Roman"/>
          <w:sz w:val="24"/>
          <w:szCs w:val="24"/>
        </w:rPr>
        <w:t>. Eine Übersicht finden Sie im Intranet unter diesem Link.</w:t>
      </w:r>
    </w:p>
    <w:p w14:paraId="671F233C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79A53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Sie können nicht nur die Kurse, sondern auch die Zeit, zu der Sie daran teilnehmen wollen, flexibel wählen. Die Anmeldung erfolgt über das entsprechend eingerichtete Formular im Intranet.</w:t>
      </w:r>
    </w:p>
    <w:p w14:paraId="430840B6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768CD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Ich wünsche Ihnen schon jetzt viele interessante und inspirierende Erkenntnisse, denn zum</w:t>
      </w:r>
    </w:p>
    <w:p w14:paraId="676C3C6A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Glück kommt Weiterbildung nie aus der Mode.</w:t>
      </w:r>
    </w:p>
    <w:p w14:paraId="3E569456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Mit besten Grüßen i.A. Inge Welz</w:t>
      </w:r>
    </w:p>
    <w:p w14:paraId="1A857B50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0DD87E43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08DC8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B4C44" w14:textId="77777777" w:rsid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Müller &amp; Meier GmbH</w:t>
      </w:r>
    </w:p>
    <w:p w14:paraId="09FC0967" w14:textId="7DB4F6C1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Karl-Schiller-Straße 29</w:t>
      </w:r>
    </w:p>
    <w:p w14:paraId="25015C6F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90762 Fürth</w:t>
      </w:r>
    </w:p>
    <w:p w14:paraId="4043C1A7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Telefon: 0911 4567-56</w:t>
      </w:r>
    </w:p>
    <w:p w14:paraId="0268E768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Fax: 0911 4567-58</w:t>
      </w:r>
    </w:p>
    <w:p w14:paraId="0D823C0E" w14:textId="77777777" w:rsidR="00FC14CC" w:rsidRPr="00FC14CC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E-Mail: info@müllerundmeiergmbh.de</w:t>
      </w:r>
    </w:p>
    <w:p w14:paraId="496A024E" w14:textId="58468C33" w:rsidR="00AB762A" w:rsidRDefault="00FC14CC" w:rsidP="00FC1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4CC">
        <w:rPr>
          <w:rFonts w:ascii="Times New Roman" w:hAnsi="Times New Roman" w:cs="Times New Roman"/>
          <w:sz w:val="24"/>
          <w:szCs w:val="24"/>
        </w:rPr>
        <w:t>Internet: www.müllerundmeiergmbh.de</w:t>
      </w: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24BC8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14CC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2024-06-17T07:52:00Z</dcterms:created>
  <dcterms:modified xsi:type="dcterms:W3CDTF">2024-06-17T08:00:00Z</dcterms:modified>
</cp:coreProperties>
</file>