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8EF0" w14:textId="25AAE3F6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D40FD">
        <w:rPr>
          <w:rFonts w:ascii="Times New Roman" w:hAnsi="Times New Roman" w:cs="Times New Roman"/>
          <w:sz w:val="24"/>
          <w:szCs w:val="24"/>
        </w:rPr>
        <w:t>bernd-mueller@graphix.com</w:t>
      </w:r>
    </w:p>
    <w:p w14:paraId="5ABD4874" w14:textId="32586B24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A9AD8FB" w14:textId="75CF1E29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D40FD">
        <w:rPr>
          <w:rFonts w:ascii="Times New Roman" w:hAnsi="Times New Roman" w:cs="Times New Roman"/>
          <w:sz w:val="24"/>
          <w:szCs w:val="24"/>
        </w:rPr>
        <w:t>Danke für die gute Zusammenarbeit</w:t>
      </w:r>
    </w:p>
    <w:p w14:paraId="1182E403" w14:textId="25C4F0CD" w:rsid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69D27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1FDDC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Lieber Herr Müller,</w:t>
      </w:r>
    </w:p>
    <w:p w14:paraId="6124D8A8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9315B" w14:textId="35BDED12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der ehemalige Fußballweltmeister und Nationaltrainer Jürgen Klinsmann hat es auf den</w:t>
      </w:r>
      <w:r w:rsidR="0074063F">
        <w:rPr>
          <w:rFonts w:ascii="Times New Roman" w:hAnsi="Times New Roman" w:cs="Times New Roman"/>
          <w:sz w:val="24"/>
          <w:szCs w:val="24"/>
        </w:rPr>
        <w:t xml:space="preserve"> </w:t>
      </w:r>
      <w:r w:rsidRPr="00FD40FD">
        <w:rPr>
          <w:rFonts w:ascii="Times New Roman" w:hAnsi="Times New Roman" w:cs="Times New Roman"/>
          <w:sz w:val="24"/>
          <w:szCs w:val="24"/>
        </w:rPr>
        <w:t>Punkt gebracht, als er sagte:</w:t>
      </w:r>
    </w:p>
    <w:p w14:paraId="24773A51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4E921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„Der Rizzitelli und ich sind schon ein tolles Trio… äh, Quartett.“</w:t>
      </w:r>
    </w:p>
    <w:p w14:paraId="10705734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E32EB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Will heißen: Wenn ein Team gut harmoniert, ist es weit mehr als die Summe seiner Teile und der Erfolg ist vorprogrammiert.</w:t>
      </w:r>
    </w:p>
    <w:p w14:paraId="418430B8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DEA66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Ich kann Sie zu Ihrem Team nur beglückwünschen – und ich danke Ihnen und Ihren</w:t>
      </w:r>
    </w:p>
    <w:p w14:paraId="5325FF94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Mitarbeitenden für die überaus erfolgreiche erste Kooperation.</w:t>
      </w:r>
    </w:p>
    <w:p w14:paraId="73CAB744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59820" w14:textId="523CA3A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Ich bin mir sicher, wir werden in Zukunft noch viele Projekte gemeinsam zum Erfolg führen</w:t>
      </w:r>
      <w:r w:rsidR="0074063F">
        <w:rPr>
          <w:rFonts w:ascii="Times New Roman" w:hAnsi="Times New Roman" w:cs="Times New Roman"/>
          <w:sz w:val="24"/>
          <w:szCs w:val="24"/>
        </w:rPr>
        <w:t>,</w:t>
      </w:r>
      <w:r w:rsidRPr="00FD40FD">
        <w:rPr>
          <w:rFonts w:ascii="Times New Roman" w:hAnsi="Times New Roman" w:cs="Times New Roman"/>
          <w:sz w:val="24"/>
          <w:szCs w:val="24"/>
        </w:rPr>
        <w:t xml:space="preserve"> und freue mich auf unsere weitere Zusammenarbeit.</w:t>
      </w:r>
    </w:p>
    <w:p w14:paraId="7D09D72B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907AC3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Herzlich grüßt Sie</w:t>
      </w:r>
    </w:p>
    <w:p w14:paraId="2AC28BA5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3F5B6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Ihre</w:t>
      </w:r>
    </w:p>
    <w:p w14:paraId="6FA60681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47654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Alexandra Ubl</w:t>
      </w:r>
    </w:p>
    <w:p w14:paraId="764C4AE8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Projektverantwortliche xy</w:t>
      </w:r>
    </w:p>
    <w:p w14:paraId="67E290AD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53A59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C720E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Econ GmbH</w:t>
      </w:r>
    </w:p>
    <w:p w14:paraId="3820312B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Langer Marsch Straße 323</w:t>
      </w:r>
    </w:p>
    <w:p w14:paraId="460B0D4C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15890 Eisenhüttenstadt</w:t>
      </w:r>
    </w:p>
    <w:p w14:paraId="3109EBCF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Telefon: 03364 5618-24</w:t>
      </w:r>
    </w:p>
    <w:p w14:paraId="64A83DD0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Fax: 03364 5618-30</w:t>
      </w:r>
    </w:p>
    <w:p w14:paraId="255837B2" w14:textId="77777777" w:rsidR="00FD40FD" w:rsidRPr="00FD40FD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E-Mail: info@econgmbh.com</w:t>
      </w:r>
    </w:p>
    <w:p w14:paraId="70041177" w14:textId="445D670E" w:rsidR="00942C76" w:rsidRDefault="00FD40FD" w:rsidP="00FD4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0FD">
        <w:rPr>
          <w:rFonts w:ascii="Times New Roman" w:hAnsi="Times New Roman" w:cs="Times New Roman"/>
          <w:sz w:val="24"/>
          <w:szCs w:val="24"/>
        </w:rPr>
        <w:t>Internet: www.econgmbh.de</w:t>
      </w:r>
    </w:p>
    <w:p w14:paraId="26FBA422" w14:textId="1ED4629A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74E7" w14:textId="77777777" w:rsidR="00942C76" w:rsidRPr="00AB762A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7E3DCFC" w:rsidR="00DB323D" w:rsidRDefault="00942C76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C76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9612">
    <w:abstractNumId w:val="7"/>
  </w:num>
  <w:num w:numId="2" w16cid:durableId="500434025">
    <w:abstractNumId w:val="2"/>
  </w:num>
  <w:num w:numId="3" w16cid:durableId="475995909">
    <w:abstractNumId w:val="6"/>
  </w:num>
  <w:num w:numId="4" w16cid:durableId="1416897376">
    <w:abstractNumId w:val="8"/>
  </w:num>
  <w:num w:numId="5" w16cid:durableId="2041585128">
    <w:abstractNumId w:val="1"/>
  </w:num>
  <w:num w:numId="6" w16cid:durableId="1175615007">
    <w:abstractNumId w:val="4"/>
  </w:num>
  <w:num w:numId="7" w16cid:durableId="476724202">
    <w:abstractNumId w:val="3"/>
  </w:num>
  <w:num w:numId="8" w16cid:durableId="1212379651">
    <w:abstractNumId w:val="0"/>
  </w:num>
  <w:num w:numId="9" w16cid:durableId="11463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079D2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4063F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2C7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1C9D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026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40FD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2023-01-20T15:09:00Z</dcterms:created>
  <dcterms:modified xsi:type="dcterms:W3CDTF">2023-01-20T15:12:00Z</dcterms:modified>
</cp:coreProperties>
</file>