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DB17" w14:textId="0D9525BA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C73B08">
        <w:rPr>
          <w:rFonts w:ascii="Times New Roman" w:hAnsi="Times New Roman" w:cs="Times New Roman"/>
          <w:sz w:val="24"/>
          <w:szCs w:val="24"/>
        </w:rPr>
        <w:t>ayla.can@bonninger.com</w:t>
      </w:r>
    </w:p>
    <w:p w14:paraId="72BDF365" w14:textId="6D0968F5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EE4EBA2" w14:textId="41290EBD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C73B08">
        <w:rPr>
          <w:rFonts w:ascii="Times New Roman" w:hAnsi="Times New Roman" w:cs="Times New Roman"/>
          <w:sz w:val="24"/>
          <w:szCs w:val="24"/>
        </w:rPr>
        <w:t>Dankeschön für deinen Einsatz</w:t>
      </w:r>
    </w:p>
    <w:p w14:paraId="003A79A9" w14:textId="77777777" w:rsid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6C8EA" w14:textId="77777777" w:rsid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706DF" w14:textId="5E59EAEF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Liebe Ayla,</w:t>
      </w:r>
    </w:p>
    <w:p w14:paraId="09EF6E0F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DEF25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du feierst zwar kein Weihnachtsfest – aber die anstehenden freien Tage sind sicherlich auch für dich ein Grund zur Freude. Und vom Arbeitsalltag mal ausspannen zu können, ist ja auch schon ein kleiner Grund zu feiern.</w:t>
      </w:r>
    </w:p>
    <w:p w14:paraId="4BAC3309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EBCE2" w14:textId="1CB92928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Seit du im April zu uns gestoßen bist, bereicherst du unsere Firmenfamilie mit deinen innovativen Ideen und deiner stets besonnenen ausgeglichenen Art.</w:t>
      </w:r>
    </w:p>
    <w:p w14:paraId="2410F110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CA6D0" w14:textId="61E330F5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Wie du mit den Meinungsverschiedenheiten in deiner Abteilung umgegangen bist, war vorbildlich. Herzlichen Dank für deinen Einsatz, der maßgeblich zur Lösung der Kon</w:t>
      </w:r>
      <w:r w:rsidR="00DE2210">
        <w:rPr>
          <w:rFonts w:ascii="Times New Roman" w:hAnsi="Times New Roman" w:cs="Times New Roman"/>
          <w:sz w:val="24"/>
          <w:szCs w:val="24"/>
        </w:rPr>
        <w:t>fl</w:t>
      </w:r>
      <w:r w:rsidRPr="00C73B08">
        <w:rPr>
          <w:rFonts w:ascii="Times New Roman" w:hAnsi="Times New Roman" w:cs="Times New Roman"/>
          <w:sz w:val="24"/>
          <w:szCs w:val="24"/>
        </w:rPr>
        <w:t>ikte beigetragen hat.</w:t>
      </w:r>
    </w:p>
    <w:p w14:paraId="4F9855A6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AA436" w14:textId="3E258738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Ich bin sehr froh, dich in unserem Unternehmen zu haben und auf deine zuverlässige Unterstützung vertrauen zu können. Auch dafür ein herzliches Dankeschön.</w:t>
      </w:r>
    </w:p>
    <w:p w14:paraId="731A7C76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81401" w14:textId="4FB19DCF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Ich wünsche dir eine schöne, erholsame Zeit und einen Jahreswechsel ganz nach deinem</w:t>
      </w:r>
      <w:r w:rsidR="00DE2210">
        <w:rPr>
          <w:rFonts w:ascii="Times New Roman" w:hAnsi="Times New Roman" w:cs="Times New Roman"/>
          <w:sz w:val="24"/>
          <w:szCs w:val="24"/>
        </w:rPr>
        <w:t xml:space="preserve"> </w:t>
      </w:r>
      <w:r w:rsidRPr="00C73B08">
        <w:rPr>
          <w:rFonts w:ascii="Times New Roman" w:hAnsi="Times New Roman" w:cs="Times New Roman"/>
          <w:sz w:val="24"/>
          <w:szCs w:val="24"/>
        </w:rPr>
        <w:t>Geschmack!</w:t>
      </w:r>
    </w:p>
    <w:p w14:paraId="3DA4664C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535DE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Beste Grüße</w:t>
      </w:r>
    </w:p>
    <w:p w14:paraId="682071B1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690A8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Ingrid Köhler</w:t>
      </w:r>
    </w:p>
    <w:p w14:paraId="59D85273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Geschäftsführung</w:t>
      </w:r>
    </w:p>
    <w:p w14:paraId="5ADFE250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9FD6A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C6812" w14:textId="77777777" w:rsidR="00DE2210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Bonninger AG</w:t>
      </w:r>
    </w:p>
    <w:p w14:paraId="667BA9FE" w14:textId="552D6584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Florian Bahlinger</w:t>
      </w:r>
    </w:p>
    <w:p w14:paraId="313550FD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Willi-Brand-Straße 40</w:t>
      </w:r>
    </w:p>
    <w:p w14:paraId="6570B9F9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93047 Regensburg</w:t>
      </w:r>
    </w:p>
    <w:p w14:paraId="309B6AE9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Telefon: 0461 3612-0</w:t>
      </w:r>
    </w:p>
    <w:p w14:paraId="5561443C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Fax: 0461 3612-87</w:t>
      </w:r>
    </w:p>
    <w:p w14:paraId="0F83989A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E-Mail: info@bonningerag</w:t>
      </w:r>
    </w:p>
    <w:p w14:paraId="46820783" w14:textId="77777777" w:rsidR="00C73B08" w:rsidRPr="00C73B08" w:rsidRDefault="00C73B08" w:rsidP="00C73B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B08">
        <w:rPr>
          <w:rFonts w:ascii="Times New Roman" w:hAnsi="Times New Roman" w:cs="Times New Roman"/>
          <w:sz w:val="24"/>
          <w:szCs w:val="24"/>
        </w:rPr>
        <w:t>Internet: www.bonningerag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33CB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843CF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AE22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A83E5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E31DA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9540" w14:textId="77777777" w:rsidR="00C54FF4" w:rsidRDefault="00C54FF4" w:rsidP="00C5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C0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06CE978C" w14:textId="77777777" w:rsidR="00C54FF4" w:rsidRDefault="00C54FF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4FF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4254">
    <w:abstractNumId w:val="7"/>
  </w:num>
  <w:num w:numId="2" w16cid:durableId="1399204393">
    <w:abstractNumId w:val="2"/>
  </w:num>
  <w:num w:numId="3" w16cid:durableId="1122768338">
    <w:abstractNumId w:val="6"/>
  </w:num>
  <w:num w:numId="4" w16cid:durableId="179130859">
    <w:abstractNumId w:val="8"/>
  </w:num>
  <w:num w:numId="5" w16cid:durableId="5594094">
    <w:abstractNumId w:val="1"/>
  </w:num>
  <w:num w:numId="6" w16cid:durableId="1493788422">
    <w:abstractNumId w:val="4"/>
  </w:num>
  <w:num w:numId="7" w16cid:durableId="2068187544">
    <w:abstractNumId w:val="3"/>
  </w:num>
  <w:num w:numId="8" w16cid:durableId="1216509647">
    <w:abstractNumId w:val="0"/>
  </w:num>
  <w:num w:numId="9" w16cid:durableId="33680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B76B2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0331E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4FF4"/>
    <w:rsid w:val="00C73B08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E2210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2023-10-24T10:14:00Z</dcterms:created>
  <dcterms:modified xsi:type="dcterms:W3CDTF">2023-10-24T10:15:00Z</dcterms:modified>
</cp:coreProperties>
</file>